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60" w:rsidRDefault="008857D5" w:rsidP="00577360">
      <w:pPr>
        <w:jc w:val="center"/>
        <w:rPr>
          <w:rFonts w:ascii="Times New Roman" w:hAnsi="Times New Roman"/>
          <w:b/>
          <w:color w:val="000000"/>
          <w:spacing w:val="-8"/>
          <w:w w:val="105"/>
          <w:sz w:val="28"/>
        </w:rPr>
      </w:pPr>
      <w:r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PARK COUNTY PARKS &amp; RECREATION BOARD AGENDA 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br/>
      </w:r>
      <w:r w:rsidR="00650B95">
        <w:rPr>
          <w:rFonts w:ascii="Times New Roman" w:hAnsi="Times New Roman"/>
          <w:b/>
          <w:color w:val="000000"/>
          <w:spacing w:val="-8"/>
          <w:w w:val="105"/>
          <w:sz w:val="28"/>
        </w:rPr>
        <w:t>3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:00 </w:t>
      </w:r>
      <w:r w:rsidR="00650B95">
        <w:rPr>
          <w:rFonts w:ascii="Times New Roman" w:hAnsi="Times New Roman"/>
          <w:b/>
          <w:color w:val="000000"/>
          <w:spacing w:val="-8"/>
          <w:w w:val="105"/>
          <w:sz w:val="28"/>
        </w:rPr>
        <w:t>P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M, </w:t>
      </w:r>
      <w:r w:rsidR="00650B95">
        <w:rPr>
          <w:rFonts w:ascii="Times New Roman" w:hAnsi="Times New Roman"/>
          <w:b/>
          <w:color w:val="000000"/>
          <w:spacing w:val="-8"/>
          <w:w w:val="105"/>
          <w:sz w:val="28"/>
        </w:rPr>
        <w:t>WEDNESDAY</w:t>
      </w:r>
      <w:r w:rsidR="00245979"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, </w:t>
      </w:r>
      <w:r w:rsidR="00E339BC">
        <w:rPr>
          <w:rFonts w:ascii="Times New Roman" w:hAnsi="Times New Roman"/>
          <w:b/>
          <w:color w:val="000000"/>
          <w:spacing w:val="-8"/>
          <w:w w:val="105"/>
          <w:sz w:val="28"/>
        </w:rPr>
        <w:t>APRIL 6</w:t>
      </w:r>
      <w:r w:rsidR="00A825E5">
        <w:rPr>
          <w:rFonts w:ascii="Times New Roman" w:hAnsi="Times New Roman"/>
          <w:b/>
          <w:color w:val="000000"/>
          <w:spacing w:val="-8"/>
          <w:w w:val="105"/>
          <w:sz w:val="28"/>
        </w:rPr>
        <w:t>,</w:t>
      </w:r>
      <w:r w:rsidR="00C7228C"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 2016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br/>
      </w:r>
      <w:r w:rsidR="00C7228C">
        <w:rPr>
          <w:rFonts w:ascii="Times New Roman" w:hAnsi="Times New Roman"/>
          <w:b/>
          <w:color w:val="000000"/>
          <w:spacing w:val="-8"/>
          <w:w w:val="105"/>
          <w:sz w:val="28"/>
        </w:rPr>
        <w:t>EAST ROOM,</w:t>
      </w:r>
      <w:r w:rsidR="00577360"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 CITY-COUNTY BUILDING</w:t>
      </w:r>
    </w:p>
    <w:p w:rsidR="00577360" w:rsidRDefault="00577360" w:rsidP="00577360">
      <w:pPr>
        <w:spacing w:before="18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Handicap accessibility to the basement meeting rooms is provided by the </w:t>
      </w:r>
      <w:r>
        <w:rPr>
          <w:rFonts w:ascii="Times New Roman" w:hAnsi="Times New Roman"/>
          <w:color w:val="000000"/>
          <w:sz w:val="20"/>
        </w:rPr>
        <w:br/>
        <w:t>elevator located in the main building lobby.</w:t>
      </w:r>
    </w:p>
    <w:p w:rsidR="00577360" w:rsidRDefault="00577360" w:rsidP="00577360">
      <w:pPr>
        <w:jc w:val="center"/>
      </w:pPr>
    </w:p>
    <w:p w:rsidR="008857D5" w:rsidRDefault="008857D5" w:rsidP="008857D5">
      <w:pPr>
        <w:jc w:val="center"/>
      </w:pPr>
    </w:p>
    <w:p w:rsidR="008857D5" w:rsidRDefault="008857D5" w:rsidP="001A4453">
      <w:pPr>
        <w:jc w:val="center"/>
      </w:pPr>
    </w:p>
    <w:p w:rsidR="00671B12" w:rsidRDefault="00671B12" w:rsidP="00671B12">
      <w:pPr>
        <w:jc w:val="center"/>
      </w:pPr>
    </w:p>
    <w:p w:rsidR="00671B12" w:rsidRPr="002F47E4" w:rsidRDefault="00671B12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Call to Order</w:t>
      </w:r>
    </w:p>
    <w:p w:rsidR="00671B12" w:rsidRDefault="00671B12" w:rsidP="00671B12">
      <w:pPr>
        <w:rPr>
          <w:rFonts w:ascii="Times New Roman" w:hAnsi="Times New Roman" w:cs="Times New Roman"/>
          <w:sz w:val="24"/>
          <w:szCs w:val="24"/>
        </w:rPr>
      </w:pPr>
    </w:p>
    <w:p w:rsidR="00671B12" w:rsidRPr="002F47E4" w:rsidRDefault="00671B12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 xml:space="preserve">Review and Approval of Minutes </w:t>
      </w:r>
      <w:r>
        <w:rPr>
          <w:rFonts w:ascii="Times New Roman" w:hAnsi="Times New Roman" w:cs="Times New Roman"/>
          <w:sz w:val="24"/>
          <w:szCs w:val="24"/>
        </w:rPr>
        <w:t>December2nd, 2015</w:t>
      </w:r>
    </w:p>
    <w:p w:rsidR="00671B12" w:rsidRDefault="00671B12" w:rsidP="00671B12">
      <w:pPr>
        <w:rPr>
          <w:rFonts w:ascii="Times New Roman" w:hAnsi="Times New Roman" w:cs="Times New Roman"/>
          <w:sz w:val="24"/>
          <w:szCs w:val="24"/>
        </w:rPr>
      </w:pPr>
    </w:p>
    <w:p w:rsidR="00671B12" w:rsidRDefault="00671B12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Public Comment</w:t>
      </w:r>
    </w:p>
    <w:p w:rsidR="00671B12" w:rsidRPr="000C7F80" w:rsidRDefault="00671B12" w:rsidP="00671B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B12" w:rsidRDefault="00CB240A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Transportation Plan Update, Next Steps Discussion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B12" w:rsidRPr="00410BD9" w:rsidRDefault="00671B12" w:rsidP="00671B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B12" w:rsidRDefault="00CB240A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RTP Grant Update</w:t>
      </w:r>
    </w:p>
    <w:p w:rsidR="00671B12" w:rsidRPr="00410BD9" w:rsidRDefault="00671B12" w:rsidP="00671B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B12" w:rsidRDefault="00CB240A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Trail Extension Project Update</w:t>
      </w:r>
    </w:p>
    <w:p w:rsidR="00671B12" w:rsidRPr="00410BD9" w:rsidRDefault="00671B12" w:rsidP="00671B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B12" w:rsidRDefault="00CB240A" w:rsidP="00CB24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Chico/Chicory LE Dunn County Right-of-way Project Update</w:t>
      </w:r>
      <w:r w:rsidR="00671B12" w:rsidRPr="00CB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0A" w:rsidRPr="00CB240A" w:rsidRDefault="00CB240A" w:rsidP="00CB24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240A" w:rsidRDefault="00CB240A" w:rsidP="00CB24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Bridal Falls Project Update/Discussion</w:t>
      </w:r>
    </w:p>
    <w:p w:rsidR="00CB240A" w:rsidRPr="00CB240A" w:rsidRDefault="00CB240A" w:rsidP="00CB24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240A" w:rsidRPr="00CB240A" w:rsidRDefault="00CB240A" w:rsidP="00CB24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Silvergate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Plan and Improvements</w:t>
      </w:r>
    </w:p>
    <w:p w:rsidR="00671B12" w:rsidRDefault="00671B12" w:rsidP="00671B12">
      <w:pPr>
        <w:rPr>
          <w:rFonts w:ascii="Times New Roman" w:hAnsi="Times New Roman" w:cs="Times New Roman"/>
          <w:sz w:val="24"/>
          <w:szCs w:val="24"/>
        </w:rPr>
      </w:pPr>
    </w:p>
    <w:p w:rsidR="00671B12" w:rsidRPr="002F47E4" w:rsidRDefault="00671B12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Discussion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C15">
        <w:rPr>
          <w:rFonts w:ascii="Times New Roman" w:hAnsi="Times New Roman" w:cs="Times New Roman"/>
          <w:sz w:val="24"/>
          <w:szCs w:val="24"/>
        </w:rPr>
        <w:t>May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7E4">
        <w:rPr>
          <w:rFonts w:ascii="Times New Roman" w:hAnsi="Times New Roman" w:cs="Times New Roman"/>
          <w:sz w:val="24"/>
          <w:szCs w:val="24"/>
        </w:rPr>
        <w:t>agenda</w:t>
      </w:r>
    </w:p>
    <w:p w:rsidR="00671B12" w:rsidRDefault="00671B12" w:rsidP="00671B12">
      <w:pPr>
        <w:rPr>
          <w:rFonts w:ascii="Times New Roman" w:hAnsi="Times New Roman" w:cs="Times New Roman"/>
          <w:sz w:val="24"/>
          <w:szCs w:val="24"/>
        </w:rPr>
      </w:pPr>
    </w:p>
    <w:p w:rsidR="00671B12" w:rsidRPr="002F47E4" w:rsidRDefault="00671B12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Public Comment</w:t>
      </w:r>
    </w:p>
    <w:p w:rsidR="00671B12" w:rsidRDefault="00671B12" w:rsidP="00671B12">
      <w:pPr>
        <w:rPr>
          <w:rFonts w:ascii="Times New Roman" w:hAnsi="Times New Roman" w:cs="Times New Roman"/>
          <w:sz w:val="24"/>
          <w:szCs w:val="24"/>
        </w:rPr>
      </w:pPr>
    </w:p>
    <w:p w:rsidR="00671B12" w:rsidRPr="002F47E4" w:rsidRDefault="00671B12" w:rsidP="00671B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Adjournment</w:t>
      </w:r>
    </w:p>
    <w:p w:rsidR="00671B12" w:rsidRDefault="00671B12" w:rsidP="00671B12">
      <w:pPr>
        <w:rPr>
          <w:rFonts w:ascii="Times New Roman" w:hAnsi="Times New Roman" w:cs="Times New Roman"/>
          <w:sz w:val="24"/>
          <w:szCs w:val="24"/>
        </w:rPr>
      </w:pPr>
    </w:p>
    <w:p w:rsidR="00671B12" w:rsidRDefault="00671B12" w:rsidP="00671B12">
      <w:pPr>
        <w:rPr>
          <w:rFonts w:ascii="Times New Roman" w:hAnsi="Times New Roman" w:cs="Times New Roman"/>
          <w:sz w:val="24"/>
          <w:szCs w:val="24"/>
        </w:rPr>
      </w:pPr>
    </w:p>
    <w:p w:rsidR="008857D5" w:rsidRDefault="008857D5" w:rsidP="00E068BA">
      <w:pPr>
        <w:rPr>
          <w:rFonts w:ascii="Times New Roman" w:hAnsi="Times New Roman" w:cs="Times New Roman"/>
          <w:sz w:val="24"/>
          <w:szCs w:val="24"/>
        </w:rPr>
      </w:pPr>
    </w:p>
    <w:p w:rsidR="008857D5" w:rsidRDefault="008857D5" w:rsidP="00E068BA">
      <w:pPr>
        <w:rPr>
          <w:rFonts w:ascii="Times New Roman" w:hAnsi="Times New Roman" w:cs="Times New Roman"/>
          <w:sz w:val="24"/>
          <w:szCs w:val="24"/>
        </w:rPr>
      </w:pPr>
    </w:p>
    <w:p w:rsidR="008857D5" w:rsidRDefault="008857D5" w:rsidP="00E068BA">
      <w:pPr>
        <w:rPr>
          <w:rFonts w:ascii="Times New Roman" w:hAnsi="Times New Roman" w:cs="Times New Roman"/>
          <w:sz w:val="24"/>
          <w:szCs w:val="24"/>
        </w:rPr>
      </w:pPr>
    </w:p>
    <w:p w:rsidR="008857D5" w:rsidRDefault="008857D5" w:rsidP="00E068BA">
      <w:pPr>
        <w:rPr>
          <w:rFonts w:ascii="Times New Roman" w:hAnsi="Times New Roman" w:cs="Times New Roman"/>
          <w:sz w:val="24"/>
          <w:szCs w:val="24"/>
        </w:rPr>
      </w:pPr>
    </w:p>
    <w:p w:rsidR="007453EA" w:rsidRDefault="007453EA" w:rsidP="00E068BA"/>
    <w:p w:rsidR="001A4453" w:rsidRDefault="001A4453"/>
    <w:sectPr w:rsidR="001A4453" w:rsidSect="0074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7689"/>
    <w:multiLevelType w:val="hybridMultilevel"/>
    <w:tmpl w:val="8D6605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10C2"/>
    <w:multiLevelType w:val="hybridMultilevel"/>
    <w:tmpl w:val="1264F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60F8D"/>
    <w:multiLevelType w:val="hybridMultilevel"/>
    <w:tmpl w:val="F7B0AC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6E80F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A451B"/>
    <w:multiLevelType w:val="hybridMultilevel"/>
    <w:tmpl w:val="A02EA9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F39E9"/>
    <w:multiLevelType w:val="hybridMultilevel"/>
    <w:tmpl w:val="A1D85A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wszS3MLM0MLS0NDRV0lEKTi0uzszPAykwrAUAtW2pkiwAAAA="/>
  </w:docVars>
  <w:rsids>
    <w:rsidRoot w:val="008857D5"/>
    <w:rsid w:val="00017CA2"/>
    <w:rsid w:val="000C7F80"/>
    <w:rsid w:val="000D0EDB"/>
    <w:rsid w:val="00141D60"/>
    <w:rsid w:val="00181919"/>
    <w:rsid w:val="001A4453"/>
    <w:rsid w:val="001C3C6B"/>
    <w:rsid w:val="001C5D71"/>
    <w:rsid w:val="001D5536"/>
    <w:rsid w:val="002151A7"/>
    <w:rsid w:val="00245979"/>
    <w:rsid w:val="002615D1"/>
    <w:rsid w:val="002B5B07"/>
    <w:rsid w:val="002C354B"/>
    <w:rsid w:val="002F47E4"/>
    <w:rsid w:val="002F6A68"/>
    <w:rsid w:val="00307600"/>
    <w:rsid w:val="003B3A33"/>
    <w:rsid w:val="00406D8D"/>
    <w:rsid w:val="00410BD9"/>
    <w:rsid w:val="00456192"/>
    <w:rsid w:val="005116E2"/>
    <w:rsid w:val="00562C15"/>
    <w:rsid w:val="00567D55"/>
    <w:rsid w:val="00577360"/>
    <w:rsid w:val="005B49BE"/>
    <w:rsid w:val="006072D8"/>
    <w:rsid w:val="00630B12"/>
    <w:rsid w:val="00650B95"/>
    <w:rsid w:val="00656B97"/>
    <w:rsid w:val="00671B12"/>
    <w:rsid w:val="00687C70"/>
    <w:rsid w:val="006D799E"/>
    <w:rsid w:val="007203C2"/>
    <w:rsid w:val="007453EA"/>
    <w:rsid w:val="0075086D"/>
    <w:rsid w:val="007536F4"/>
    <w:rsid w:val="00786379"/>
    <w:rsid w:val="00791E9B"/>
    <w:rsid w:val="00795F14"/>
    <w:rsid w:val="007B743E"/>
    <w:rsid w:val="007D0A2C"/>
    <w:rsid w:val="007D1A5B"/>
    <w:rsid w:val="007F4294"/>
    <w:rsid w:val="008361F2"/>
    <w:rsid w:val="00867BE7"/>
    <w:rsid w:val="008857D5"/>
    <w:rsid w:val="008E1617"/>
    <w:rsid w:val="009425A7"/>
    <w:rsid w:val="00954B70"/>
    <w:rsid w:val="009E648B"/>
    <w:rsid w:val="00A746BE"/>
    <w:rsid w:val="00A825E5"/>
    <w:rsid w:val="00A82862"/>
    <w:rsid w:val="00A857F0"/>
    <w:rsid w:val="00A975E4"/>
    <w:rsid w:val="00B01D1B"/>
    <w:rsid w:val="00B405E2"/>
    <w:rsid w:val="00B65411"/>
    <w:rsid w:val="00B86833"/>
    <w:rsid w:val="00BC06A8"/>
    <w:rsid w:val="00BE7935"/>
    <w:rsid w:val="00BF6EC6"/>
    <w:rsid w:val="00C270AE"/>
    <w:rsid w:val="00C7228C"/>
    <w:rsid w:val="00CA553E"/>
    <w:rsid w:val="00CB240A"/>
    <w:rsid w:val="00CC191E"/>
    <w:rsid w:val="00CC35EA"/>
    <w:rsid w:val="00CE7D85"/>
    <w:rsid w:val="00D00AC6"/>
    <w:rsid w:val="00D27015"/>
    <w:rsid w:val="00D512CA"/>
    <w:rsid w:val="00DC2C08"/>
    <w:rsid w:val="00DE7789"/>
    <w:rsid w:val="00E05952"/>
    <w:rsid w:val="00E068BA"/>
    <w:rsid w:val="00E339BC"/>
    <w:rsid w:val="00E6749E"/>
    <w:rsid w:val="00E854DE"/>
    <w:rsid w:val="00E93424"/>
    <w:rsid w:val="00EF1508"/>
    <w:rsid w:val="00F61230"/>
    <w:rsid w:val="00F73A24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Stevens</dc:creator>
  <cp:lastModifiedBy>Michael Inman</cp:lastModifiedBy>
  <cp:revision>3</cp:revision>
  <cp:lastPrinted>2015-11-16T21:38:00Z</cp:lastPrinted>
  <dcterms:created xsi:type="dcterms:W3CDTF">2016-03-21T21:37:00Z</dcterms:created>
  <dcterms:modified xsi:type="dcterms:W3CDTF">2016-03-21T21:38:00Z</dcterms:modified>
</cp:coreProperties>
</file>